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735" w:type="dxa"/>
        <w:jc w:val="center"/>
        <w:tblLook w:val="04A0" w:firstRow="1" w:lastRow="0" w:firstColumn="1" w:lastColumn="0" w:noHBand="0" w:noVBand="1"/>
      </w:tblPr>
      <w:tblGrid>
        <w:gridCol w:w="2525"/>
        <w:gridCol w:w="2510"/>
        <w:gridCol w:w="2700"/>
      </w:tblGrid>
      <w:tr w:rsidR="001472C0" w:rsidRPr="00856C57" w14:paraId="11D76652" w14:textId="77777777" w:rsidTr="001472C0">
        <w:trPr>
          <w:jc w:val="center"/>
        </w:trPr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B05F2" w14:textId="05A6B258" w:rsidR="001472C0" w:rsidRPr="00856C57" w:rsidRDefault="001472C0" w:rsidP="001472C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856C57">
              <w:rPr>
                <w:rFonts w:asciiTheme="majorBidi" w:hAnsiTheme="majorBidi" w:cstheme="majorBidi"/>
                <w:b/>
                <w:bCs/>
                <w:rtl/>
              </w:rPr>
              <w:t xml:space="preserve">اسم المحاضر: </w:t>
            </w:r>
          </w:p>
          <w:p w14:paraId="05DFD894" w14:textId="77777777" w:rsidR="001472C0" w:rsidRPr="00856C57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6C57">
              <w:rPr>
                <w:rFonts w:asciiTheme="majorBidi" w:hAnsiTheme="majorBidi" w:cstheme="majorBidi"/>
                <w:b/>
                <w:bCs/>
                <w:rtl/>
              </w:rPr>
              <w:t>اسم الطالب: ........................</w:t>
            </w:r>
          </w:p>
          <w:p w14:paraId="77845A10" w14:textId="77777777" w:rsidR="001472C0" w:rsidRPr="00856C57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6C57">
              <w:rPr>
                <w:rFonts w:asciiTheme="majorBidi" w:hAnsiTheme="majorBidi" w:cstheme="majorBidi"/>
                <w:b/>
                <w:bCs/>
                <w:rtl/>
              </w:rPr>
              <w:t>رقم الطالب: ........................</w:t>
            </w:r>
          </w:p>
          <w:p w14:paraId="2B800FC6" w14:textId="1BB193FC" w:rsidR="001472C0" w:rsidRPr="00856C57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6C57">
              <w:rPr>
                <w:rFonts w:asciiTheme="majorBidi" w:hAnsiTheme="majorBidi" w:cstheme="majorBidi"/>
                <w:b/>
                <w:bCs/>
                <w:rtl/>
              </w:rPr>
              <w:t>رقم الشعبة:</w:t>
            </w:r>
          </w:p>
          <w:p w14:paraId="6AE9F16C" w14:textId="5D4CDD43" w:rsidR="001472C0" w:rsidRPr="00856C57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6C57">
              <w:rPr>
                <w:rFonts w:asciiTheme="majorBidi" w:hAnsiTheme="majorBidi" w:cstheme="majorBidi"/>
                <w:b/>
                <w:bCs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التسليم:  </w:t>
            </w:r>
          </w:p>
          <w:p w14:paraId="2BDFBBEA" w14:textId="77777777" w:rsidR="001472C0" w:rsidRPr="00856C57" w:rsidRDefault="001472C0" w:rsidP="001472C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8C744" w14:textId="77777777" w:rsidR="001472C0" w:rsidRPr="00856C57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6C5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 فلسطين التقنية-خضوري</w:t>
            </w:r>
          </w:p>
          <w:p w14:paraId="3A414B94" w14:textId="77777777" w:rsidR="001472C0" w:rsidRPr="00856C57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56C57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8376693" wp14:editId="2066D7B8">
                  <wp:extent cx="789940" cy="789940"/>
                  <wp:effectExtent l="19050" t="0" r="0" b="0"/>
                  <wp:docPr id="1" name="Picture 1" descr="20375955_1492309610854067_138519456021692457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375955_1492309610854067_138519456021692457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8528E" w14:textId="42F12EC6" w:rsidR="001472C0" w:rsidRPr="00856C57" w:rsidRDefault="001472C0" w:rsidP="001472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3D459" w14:textId="56E5F8D6" w:rsidR="001472C0" w:rsidRPr="00856C57" w:rsidRDefault="001472C0" w:rsidP="001472C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856C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r w:rsidRPr="00856C57">
              <w:rPr>
                <w:rFonts w:asciiTheme="majorBidi" w:hAnsiTheme="majorBidi" w:cstheme="majorBidi" w:hint="cs"/>
                <w:b/>
                <w:bCs/>
                <w:rtl/>
              </w:rPr>
              <w:t>المساق:</w:t>
            </w:r>
            <w:r w:rsidRPr="00856C57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مهارات الاتصال</w:t>
            </w:r>
          </w:p>
          <w:p w14:paraId="19037822" w14:textId="088F0A02" w:rsidR="001472C0" w:rsidRPr="00856C57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6C57">
              <w:rPr>
                <w:rFonts w:asciiTheme="majorBidi" w:hAnsiTheme="majorBidi" w:cstheme="majorBidi"/>
                <w:b/>
                <w:bCs/>
                <w:rtl/>
              </w:rPr>
              <w:t>رقم المساق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: </w:t>
            </w:r>
          </w:p>
          <w:p w14:paraId="35247E47" w14:textId="77777777" w:rsidR="001472C0" w:rsidRPr="00856C57" w:rsidRDefault="001472C0" w:rsidP="001472C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6C57">
              <w:rPr>
                <w:rFonts w:asciiTheme="majorBidi" w:hAnsiTheme="majorBidi" w:cstheme="majorBidi"/>
                <w:b/>
                <w:bCs/>
                <w:rtl/>
              </w:rPr>
              <w:t>عدد الاسـئـلـة:</w:t>
            </w:r>
            <w:r w:rsidRPr="00856C5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  <w:p w14:paraId="1B5E75BC" w14:textId="3F88FEE0" w:rsidR="001472C0" w:rsidRPr="001472C0" w:rsidRDefault="001472C0" w:rsidP="001472C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856C57">
              <w:rPr>
                <w:rFonts w:asciiTheme="majorBidi" w:hAnsiTheme="majorBidi" w:cstheme="majorBidi"/>
                <w:b/>
                <w:bCs/>
                <w:rtl/>
              </w:rPr>
              <w:t>العلامة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: 10 علامات</w:t>
            </w:r>
          </w:p>
        </w:tc>
      </w:tr>
    </w:tbl>
    <w:p w14:paraId="570B5DA2" w14:textId="66D0692B" w:rsidR="005E3FB4" w:rsidRPr="00AF0E35" w:rsidRDefault="005E3FB4" w:rsidP="005E3FB4">
      <w:pPr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</w:pPr>
      <w:r w:rsidRPr="005E3FB4">
        <w:rPr>
          <w:rFonts w:hint="cs"/>
          <w:b/>
          <w:bCs/>
          <w:i/>
          <w:iCs/>
          <w:sz w:val="38"/>
          <w:szCs w:val="38"/>
          <w:u w:val="single"/>
          <w:rtl/>
        </w:rPr>
        <w:t xml:space="preserve">الواجب </w:t>
      </w:r>
      <w:r w:rsidR="00900EF8">
        <w:rPr>
          <w:rFonts w:hint="cs"/>
          <w:b/>
          <w:bCs/>
          <w:i/>
          <w:iCs/>
          <w:sz w:val="38"/>
          <w:szCs w:val="38"/>
          <w:u w:val="single"/>
          <w:rtl/>
        </w:rPr>
        <w:t>الثاني</w:t>
      </w:r>
      <w:r>
        <w:rPr>
          <w:rFonts w:hint="cs"/>
          <w:b/>
          <w:bCs/>
          <w:i/>
          <w:iCs/>
          <w:sz w:val="38"/>
          <w:szCs w:val="38"/>
          <w:u w:val="single"/>
          <w:rtl/>
        </w:rPr>
        <w:t xml:space="preserve"> </w:t>
      </w:r>
      <w:r w:rsidR="00205B0E">
        <w:rPr>
          <w:rFonts w:hint="cs"/>
          <w:b/>
          <w:bCs/>
          <w:i/>
          <w:iCs/>
          <w:sz w:val="38"/>
          <w:szCs w:val="38"/>
          <w:u w:val="single"/>
          <w:rtl/>
        </w:rPr>
        <w:t xml:space="preserve">مهارات الاتصال </w:t>
      </w:r>
    </w:p>
    <w:p w14:paraId="20D838E5" w14:textId="2D0F4DFF" w:rsidR="001472C0" w:rsidRPr="00AF0E35" w:rsidRDefault="005E3FB4" w:rsidP="004A6F90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AF0E35">
        <w:rPr>
          <w:rFonts w:asciiTheme="majorBidi" w:hAnsiTheme="majorBidi" w:cstheme="majorBidi"/>
          <w:b/>
          <w:bCs/>
          <w:sz w:val="26"/>
          <w:szCs w:val="26"/>
          <w:rtl/>
        </w:rPr>
        <w:t>ال</w:t>
      </w:r>
      <w:r w:rsidR="001472C0" w:rsidRPr="00AF0E3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تعليمات: </w:t>
      </w:r>
    </w:p>
    <w:p w14:paraId="49FEB403" w14:textId="6FF54A8C" w:rsidR="001472C0" w:rsidRPr="00900EF8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i/>
          <w:iCs/>
          <w:color w:val="FF0000"/>
          <w:sz w:val="26"/>
          <w:szCs w:val="26"/>
          <w:u w:val="single"/>
        </w:rPr>
      </w:pPr>
      <w:r w:rsidRPr="00900EF8">
        <w:rPr>
          <w:rFonts w:asciiTheme="majorBidi" w:hAnsiTheme="majorBidi" w:cstheme="majorBidi"/>
          <w:b/>
          <w:bCs/>
          <w:i/>
          <w:iCs/>
          <w:color w:val="FF0000"/>
          <w:sz w:val="26"/>
          <w:szCs w:val="26"/>
          <w:u w:val="single"/>
          <w:rtl/>
        </w:rPr>
        <w:t xml:space="preserve">يجيب كل طالب </w:t>
      </w:r>
      <w:r w:rsidR="00576FB5" w:rsidRPr="00900EF8">
        <w:rPr>
          <w:rFonts w:asciiTheme="majorBidi" w:hAnsiTheme="majorBidi" w:cstheme="majorBidi" w:hint="cs"/>
          <w:b/>
          <w:bCs/>
          <w:i/>
          <w:iCs/>
          <w:color w:val="FF0000"/>
          <w:sz w:val="26"/>
          <w:szCs w:val="26"/>
          <w:u w:val="single"/>
          <w:rtl/>
        </w:rPr>
        <w:t>عن</w:t>
      </w:r>
      <w:r w:rsidR="004A6F90" w:rsidRPr="00900EF8">
        <w:rPr>
          <w:rFonts w:asciiTheme="majorBidi" w:hAnsiTheme="majorBidi" w:cstheme="majorBidi"/>
          <w:b/>
          <w:bCs/>
          <w:i/>
          <w:iCs/>
          <w:color w:val="FF0000"/>
          <w:sz w:val="26"/>
          <w:szCs w:val="26"/>
          <w:u w:val="single"/>
          <w:rtl/>
        </w:rPr>
        <w:t xml:space="preserve"> </w:t>
      </w:r>
      <w:r w:rsidRPr="00900EF8">
        <w:rPr>
          <w:rFonts w:asciiTheme="majorBidi" w:hAnsiTheme="majorBidi" w:cstheme="majorBidi"/>
          <w:b/>
          <w:bCs/>
          <w:i/>
          <w:iCs/>
          <w:color w:val="FF0000"/>
          <w:sz w:val="26"/>
          <w:szCs w:val="26"/>
          <w:u w:val="single"/>
          <w:rtl/>
        </w:rPr>
        <w:t>الواجب بشكل فردي دون الاستعانة باي شخص</w:t>
      </w:r>
      <w:r w:rsidR="00900EF8">
        <w:rPr>
          <w:rFonts w:asciiTheme="majorBidi" w:hAnsiTheme="majorBidi" w:cstheme="majorBidi" w:hint="cs"/>
          <w:b/>
          <w:bCs/>
          <w:i/>
          <w:iCs/>
          <w:color w:val="FF0000"/>
          <w:sz w:val="26"/>
          <w:szCs w:val="26"/>
          <w:u w:val="single"/>
          <w:rtl/>
        </w:rPr>
        <w:t xml:space="preserve"> او طالب </w:t>
      </w:r>
      <w:r w:rsidRPr="00900EF8">
        <w:rPr>
          <w:rFonts w:asciiTheme="majorBidi" w:hAnsiTheme="majorBidi" w:cstheme="majorBidi"/>
          <w:b/>
          <w:bCs/>
          <w:i/>
          <w:iCs/>
          <w:color w:val="FF0000"/>
          <w:sz w:val="26"/>
          <w:szCs w:val="26"/>
          <w:u w:val="single"/>
          <w:rtl/>
        </w:rPr>
        <w:t xml:space="preserve"> اخر</w:t>
      </w:r>
      <w:r w:rsidR="00900EF8">
        <w:rPr>
          <w:rFonts w:asciiTheme="majorBidi" w:hAnsiTheme="majorBidi" w:cstheme="majorBidi" w:hint="cs"/>
          <w:b/>
          <w:bCs/>
          <w:i/>
          <w:iCs/>
          <w:color w:val="FF0000"/>
          <w:sz w:val="26"/>
          <w:szCs w:val="26"/>
          <w:u w:val="single"/>
          <w:rtl/>
        </w:rPr>
        <w:t xml:space="preserve">، </w:t>
      </w:r>
    </w:p>
    <w:p w14:paraId="3C6D43EF" w14:textId="062B2D8C" w:rsidR="001472C0" w:rsidRPr="00AF0E35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 w:rsidRPr="00AF0E35">
        <w:rPr>
          <w:rFonts w:asciiTheme="majorBidi" w:hAnsiTheme="majorBidi" w:cstheme="majorBidi"/>
          <w:sz w:val="26"/>
          <w:szCs w:val="26"/>
          <w:rtl/>
        </w:rPr>
        <w:t>يمكن الاستعانة بالكتاب اوالمواقع الالكرتونية، مع توثيق ذلك.</w:t>
      </w:r>
    </w:p>
    <w:p w14:paraId="42CD4E75" w14:textId="6E596286" w:rsidR="001472C0" w:rsidRPr="00AF0E35" w:rsidRDefault="001472C0" w:rsidP="00D15F1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 w:rsidRPr="00AF0E35">
        <w:rPr>
          <w:rFonts w:asciiTheme="majorBidi" w:hAnsiTheme="majorBidi" w:cstheme="majorBidi"/>
          <w:sz w:val="26"/>
          <w:szCs w:val="26"/>
          <w:rtl/>
        </w:rPr>
        <w:t>تسلم الاجابات في التاريخ المقرر على الموديل، طباعة، ولن يتم استلام اي واجب خارج اطار الموديل</w:t>
      </w:r>
      <w:r w:rsidR="0000004A">
        <w:rPr>
          <w:rFonts w:asciiTheme="majorBidi" w:hAnsiTheme="majorBidi" w:cstheme="majorBidi" w:hint="cs"/>
          <w:sz w:val="26"/>
          <w:szCs w:val="26"/>
          <w:rtl/>
        </w:rPr>
        <w:t xml:space="preserve"> او بكاتبة خط اليد. </w:t>
      </w:r>
    </w:p>
    <w:p w14:paraId="7C7A95DC" w14:textId="3676AC2C" w:rsidR="001472C0" w:rsidRDefault="001472C0" w:rsidP="001472C0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0B4F8305" w14:textId="6C837820" w:rsidR="00900EF8" w:rsidRPr="00900EF8" w:rsidRDefault="00900EF8" w:rsidP="002C24A9">
      <w:pPr>
        <w:bidi/>
        <w:jc w:val="both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900EF8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السؤال: </w:t>
      </w:r>
      <w:r w:rsidR="002C24A9">
        <w:rPr>
          <w:rFonts w:asciiTheme="majorBidi" w:hAnsiTheme="majorBidi" w:cstheme="majorBidi" w:hint="cs"/>
          <w:b/>
          <w:bCs/>
          <w:sz w:val="34"/>
          <w:szCs w:val="34"/>
          <w:rtl/>
        </w:rPr>
        <w:t>اشرح كيف يساعد مساق مهارات التواصل في زيادة الفرصة للحصول على عمل (الاجابة ضمن نصف صفحة)</w:t>
      </w:r>
    </w:p>
    <w:sectPr w:rsidR="00900EF8" w:rsidRPr="0090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D5CAD"/>
    <w:multiLevelType w:val="hybridMultilevel"/>
    <w:tmpl w:val="70061210"/>
    <w:lvl w:ilvl="0" w:tplc="35ECF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887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C0"/>
    <w:rsid w:val="0000004A"/>
    <w:rsid w:val="00001D26"/>
    <w:rsid w:val="0000666B"/>
    <w:rsid w:val="00087D64"/>
    <w:rsid w:val="000D5C98"/>
    <w:rsid w:val="00130DED"/>
    <w:rsid w:val="001472C0"/>
    <w:rsid w:val="00154781"/>
    <w:rsid w:val="001937DA"/>
    <w:rsid w:val="00205B0E"/>
    <w:rsid w:val="002063E0"/>
    <w:rsid w:val="002C24A9"/>
    <w:rsid w:val="002C637B"/>
    <w:rsid w:val="003526E8"/>
    <w:rsid w:val="00370013"/>
    <w:rsid w:val="003D38B7"/>
    <w:rsid w:val="003E2454"/>
    <w:rsid w:val="003E363A"/>
    <w:rsid w:val="00404D31"/>
    <w:rsid w:val="00450CB9"/>
    <w:rsid w:val="0048448C"/>
    <w:rsid w:val="004A5291"/>
    <w:rsid w:val="004A6F90"/>
    <w:rsid w:val="004F7C82"/>
    <w:rsid w:val="00564699"/>
    <w:rsid w:val="00576FB5"/>
    <w:rsid w:val="005A2E82"/>
    <w:rsid w:val="005E3FB4"/>
    <w:rsid w:val="00647D71"/>
    <w:rsid w:val="006C136C"/>
    <w:rsid w:val="006F7AA5"/>
    <w:rsid w:val="007317D6"/>
    <w:rsid w:val="00745F94"/>
    <w:rsid w:val="007530E4"/>
    <w:rsid w:val="00754D32"/>
    <w:rsid w:val="00757862"/>
    <w:rsid w:val="007D387B"/>
    <w:rsid w:val="007E6ED8"/>
    <w:rsid w:val="00827459"/>
    <w:rsid w:val="00847994"/>
    <w:rsid w:val="00891565"/>
    <w:rsid w:val="00894922"/>
    <w:rsid w:val="00900EF8"/>
    <w:rsid w:val="0090741A"/>
    <w:rsid w:val="009F4747"/>
    <w:rsid w:val="00A61FE1"/>
    <w:rsid w:val="00A67974"/>
    <w:rsid w:val="00AB65B7"/>
    <w:rsid w:val="00AC63EA"/>
    <w:rsid w:val="00AC6B9A"/>
    <w:rsid w:val="00AF0E35"/>
    <w:rsid w:val="00B0239E"/>
    <w:rsid w:val="00B04AD5"/>
    <w:rsid w:val="00B35A7F"/>
    <w:rsid w:val="00B52DED"/>
    <w:rsid w:val="00BC0A0D"/>
    <w:rsid w:val="00BD746C"/>
    <w:rsid w:val="00C013BE"/>
    <w:rsid w:val="00C91238"/>
    <w:rsid w:val="00CE6713"/>
    <w:rsid w:val="00D11FEE"/>
    <w:rsid w:val="00D15F1E"/>
    <w:rsid w:val="00DC1D13"/>
    <w:rsid w:val="00DD6A6D"/>
    <w:rsid w:val="00E27362"/>
    <w:rsid w:val="00E601C9"/>
    <w:rsid w:val="00E940F1"/>
    <w:rsid w:val="00E97656"/>
    <w:rsid w:val="00EC5E78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96B4"/>
  <w15:chartTrackingRefBased/>
  <w15:docId w15:val="{25A6C72E-9E7A-47C4-97FC-38333EE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7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2C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7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2C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7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2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72C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F7C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Othman</dc:creator>
  <cp:keywords/>
  <dc:description/>
  <cp:lastModifiedBy>Ahmed Othman</cp:lastModifiedBy>
  <cp:revision>4</cp:revision>
  <dcterms:created xsi:type="dcterms:W3CDTF">2024-09-05T04:55:00Z</dcterms:created>
  <dcterms:modified xsi:type="dcterms:W3CDTF">2024-09-05T04:56:00Z</dcterms:modified>
</cp:coreProperties>
</file>